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16713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</w:p>
    <w:p w14:paraId="5D0441A2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个人承诺书</w:t>
      </w:r>
    </w:p>
    <w:p w14:paraId="1F39E825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</w:p>
    <w:p w14:paraId="43D71A9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知晓本职业(工种)报考条件、资格审核相关要求，承诺遵守职业技能等级认定报考的有关要求，保证本次填报的信息完整准确，如有虚假，愿意接受被取消申报资格，已参加考试则被取消当次考试所有科目成绩，已获得证书则被注销证书数据检素及职业证书资格的处理，责任由考生本人承担，已发生费用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退</w:t>
      </w:r>
      <w:r>
        <w:rPr>
          <w:rFonts w:hint="eastAsia" w:ascii="仿宋" w:hAnsi="仿宋" w:eastAsia="仿宋" w:cs="仿宋"/>
          <w:sz w:val="32"/>
          <w:szCs w:val="32"/>
        </w:rPr>
        <w:t>。</w:t>
      </w:r>
      <w:bookmarkStart w:id="0" w:name="_GoBack"/>
      <w:bookmarkEnd w:id="0"/>
    </w:p>
    <w:p w14:paraId="1ABCFDF4">
      <w:pPr>
        <w:rPr>
          <w:rFonts w:hint="eastAsia" w:ascii="仿宋" w:hAnsi="仿宋" w:eastAsia="仿宋" w:cs="仿宋"/>
          <w:sz w:val="32"/>
          <w:szCs w:val="32"/>
        </w:rPr>
      </w:pPr>
    </w:p>
    <w:p w14:paraId="73231D49">
      <w:pPr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考生签名(加盖指印):</w:t>
      </w:r>
    </w:p>
    <w:p w14:paraId="0D41EDD7">
      <w:pPr>
        <w:ind w:firstLine="5120" w:firstLineChars="1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联系电话:</w:t>
      </w:r>
    </w:p>
    <w:p w14:paraId="10D4294C">
      <w:pPr>
        <w:ind w:firstLine="4800" w:firstLineChars="15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432DF0"/>
    <w:rsid w:val="4A086A47"/>
    <w:rsid w:val="6B54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164</Characters>
  <Lines>0</Lines>
  <Paragraphs>0</Paragraphs>
  <TotalTime>1</TotalTime>
  <ScaleCrop>false</ScaleCrop>
  <LinksUpToDate>false</LinksUpToDate>
  <CharactersWithSpaces>171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2026-07-14T01:05:00Z</dcterms:created>
  <dc:creator>安培王老师</dc:creator>
  <cp:lastModifiedBy>淡然</cp:lastModifiedBy>
  <cp:lastPrinted>2026-09-16T02:10:46Z</cp:lastPrinted>
  <dcterms:modified xsi:type="dcterms:W3CDTF">2026-09-16T02:11:12Z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eyJoZGlkIjoiMDUxMjdhOTk3MTNmODE3Mzk1NjMzYzI5ZWNlZDg5NmUiLCJ1c2VySWQiOiI0OTg1MDY4MjAifQ==</vt:lpwstr>
  </property>
  <property fmtid="{D5CDD505-2E9C-101B-9397-08002B2CF9AE}" pid="4" name="ICV">
    <vt:lpwstr>D4FF9CCA62554C4FBE5DA67284E98653_12</vt:lpwstr>
  </property>
</Properties>
</file>